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2A" w:rsidRPr="00592253" w:rsidRDefault="0036612A" w:rsidP="0036612A">
      <w:pPr>
        <w:rPr>
          <w:b/>
          <w:sz w:val="24"/>
        </w:rPr>
      </w:pPr>
      <w:r w:rsidRPr="00592253">
        <w:rPr>
          <w:b/>
          <w:sz w:val="24"/>
        </w:rPr>
        <w:t>IED Semester 1 Final Exam</w:t>
      </w:r>
    </w:p>
    <w:p w:rsidR="0036612A" w:rsidRDefault="0036612A"/>
    <w:p w:rsidR="0036612A" w:rsidRDefault="0036612A" w:rsidP="0036612A">
      <w:r>
        <w:t xml:space="preserve">During class you will be given time to create a set of parts and a drawing of one of those parts.  </w:t>
      </w:r>
      <w:r w:rsidRPr="00DA1377">
        <w:rPr>
          <w:u w:val="single"/>
        </w:rPr>
        <w:t>Save each part with the part name</w:t>
      </w:r>
      <w:r>
        <w:t xml:space="preserve"> </w:t>
      </w:r>
      <w:r w:rsidR="00201D8C">
        <w:t>on your flash drive</w:t>
      </w:r>
      <w:r>
        <w:t xml:space="preserve"> in a Semester 1 Final folder.  Be sure to back up the file</w:t>
      </w:r>
      <w:r w:rsidR="00201D8C">
        <w:t>s</w:t>
      </w:r>
      <w:r>
        <w:t xml:space="preserve"> to your H drive. </w:t>
      </w:r>
    </w:p>
    <w:p w:rsidR="0036612A" w:rsidRDefault="006C1C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257FD" wp14:editId="0FF6572F">
                <wp:simplePos x="0" y="0"/>
                <wp:positionH relativeFrom="column">
                  <wp:posOffset>5029200</wp:posOffset>
                </wp:positionH>
                <wp:positionV relativeFrom="paragraph">
                  <wp:posOffset>65405</wp:posOffset>
                </wp:positionV>
                <wp:extent cx="1951355" cy="1029970"/>
                <wp:effectExtent l="19050" t="0" r="29845" b="18923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355" cy="1029970"/>
                        </a:xfrm>
                        <a:prstGeom prst="cloudCallou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C29" w:rsidRPr="006C1C29" w:rsidRDefault="006C1C29" w:rsidP="006C1C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Draw my circular base and extrude it to create 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396pt;margin-top:5.15pt;width:153.65pt;height: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" adj="6300,24300" filled="f" strokecolor="#243f60 [1604]" strokeweight="1pt">
                <v:textbox>
                  <w:txbxContent>
                    <w:p w:rsidR="006C1C29" w:rsidRPr="006C1C29" w:rsidRDefault="006C1C29" w:rsidP="006C1C2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Draw my circular base and extrude it to create me.</w:t>
                      </w:r>
                    </w:p>
                  </w:txbxContent>
                </v:textbox>
              </v:shape>
            </w:pict>
          </mc:Fallback>
        </mc:AlternateContent>
      </w:r>
    </w:p>
    <w:p w:rsidR="0036612A" w:rsidRPr="0036612A" w:rsidRDefault="0036612A">
      <w:pPr>
        <w:rPr>
          <w:b/>
        </w:rPr>
      </w:pPr>
      <w:r w:rsidRPr="0036612A">
        <w:rPr>
          <w:b/>
        </w:rPr>
        <w:t>Parts</w:t>
      </w:r>
    </w:p>
    <w:p w:rsidR="0036612A" w:rsidRDefault="0036612A">
      <w:r>
        <w:t>Create each of the following parts as shown.  Save them as stated above.</w:t>
      </w:r>
    </w:p>
    <w:p w:rsidR="0036612A" w:rsidRDefault="0036612A">
      <w:r>
        <w:rPr>
          <w:noProof/>
        </w:rPr>
        <w:drawing>
          <wp:inline distT="0" distB="0" distL="0" distR="0" wp14:anchorId="407A3A5E" wp14:editId="1866FFC1">
            <wp:extent cx="5486400" cy="1838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12A" w:rsidRDefault="0036612A"/>
    <w:p w:rsidR="0036612A" w:rsidRDefault="0036612A">
      <w:r>
        <w:rPr>
          <w:noProof/>
        </w:rPr>
        <w:drawing>
          <wp:inline distT="0" distB="0" distL="0" distR="0" wp14:anchorId="2F6B7D89" wp14:editId="49BBB51B">
            <wp:extent cx="5029200" cy="3067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12A" w:rsidRDefault="0036612A"/>
    <w:p w:rsidR="0036612A" w:rsidRDefault="006C1C2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2572603</wp:posOffset>
                </wp:positionH>
                <wp:positionV relativeFrom="paragraph">
                  <wp:posOffset>551009</wp:posOffset>
                </wp:positionV>
                <wp:extent cx="1869440" cy="1180532"/>
                <wp:effectExtent l="247650" t="0" r="35560" b="38735"/>
                <wp:wrapNone/>
                <wp:docPr id="9" name="Cloud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40" cy="1180532"/>
                        </a:xfrm>
                        <a:prstGeom prst="cloudCallout">
                          <a:avLst>
                            <a:gd name="adj1" fmla="val -61351"/>
                            <a:gd name="adj2" fmla="val -22942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C29" w:rsidRPr="006C1C29" w:rsidRDefault="006C1C29" w:rsidP="006C1C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Create my profile without the hole, revolve it and then put the hole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9" o:spid="_x0000_s1027" type="#_x0000_t106" style="position:absolute;margin-left:202.55pt;margin-top:43.4pt;width:147.2pt;height:92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" adj="-2452,5845" filled="f" strokecolor="#243f60 [1604]" strokeweight="1pt">
                <v:textbox>
                  <w:txbxContent>
                    <w:p w:rsidR="006C1C29" w:rsidRPr="006C1C29" w:rsidRDefault="006C1C29" w:rsidP="006C1C2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Create my profile without the hole, revolve it and then put the hole in.</w:t>
                      </w:r>
                    </w:p>
                  </w:txbxContent>
                </v:textbox>
              </v:shape>
            </w:pict>
          </mc:Fallback>
        </mc:AlternateContent>
      </w:r>
      <w:r w:rsidR="0036612A">
        <w:rPr>
          <w:noProof/>
        </w:rPr>
        <w:drawing>
          <wp:inline distT="0" distB="0" distL="0" distR="0" wp14:anchorId="3458093B" wp14:editId="78D78F0A">
            <wp:extent cx="3248025" cy="2476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612A">
        <w:t xml:space="preserve">  </w:t>
      </w:r>
    </w:p>
    <w:p w:rsidR="00B93A26" w:rsidRDefault="00B93A26"/>
    <w:p w:rsidR="00B93A26" w:rsidRDefault="00B93A26"/>
    <w:p w:rsidR="00B93A26" w:rsidRDefault="006E333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3398293</wp:posOffset>
                </wp:positionH>
                <wp:positionV relativeFrom="paragraph">
                  <wp:posOffset>1146411</wp:posOffset>
                </wp:positionV>
                <wp:extent cx="2511188" cy="1433015"/>
                <wp:effectExtent l="476250" t="0" r="41910" b="34290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1188" cy="1433015"/>
                        </a:xfrm>
                        <a:prstGeom prst="cloudCallout">
                          <a:avLst>
                            <a:gd name="adj1" fmla="val -67140"/>
                            <a:gd name="adj2" fmla="val -44963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333" w:rsidRPr="006E3333" w:rsidRDefault="006E3333" w:rsidP="006E333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Before you place the hole, save me as two separate files, SlideBlock and ThreadedSlideBlock.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0" o:spid="_x0000_s1028" type="#_x0000_t106" style="position:absolute;margin-left:267.6pt;margin-top:90.25pt;width:197.75pt;height:1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" adj="-3702,1088" filled="f" strokecolor="#243f60 [1604]" strokeweight="1pt">
                <v:textbox>
                  <w:txbxContent>
                    <w:p w:rsidR="006E3333" w:rsidRPr="006E3333" w:rsidRDefault="006E3333" w:rsidP="006E333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Before you place the hole, save me as two separate files, SlideBlock and ThreadedSlideBlock.</w:t>
                      </w:r>
                    </w:p>
                  </w:txbxContent>
                </v:textbox>
              </v:shape>
            </w:pict>
          </mc:Fallback>
        </mc:AlternateContent>
      </w:r>
      <w:r w:rsidR="00B93A26">
        <w:rPr>
          <w:noProof/>
        </w:rPr>
        <w:drawing>
          <wp:inline distT="0" distB="0" distL="0" distR="0" wp14:anchorId="5F60324C" wp14:editId="4182776A">
            <wp:extent cx="4457700" cy="3171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A26" w:rsidRDefault="00B93A26"/>
    <w:p w:rsidR="00B93A26" w:rsidRDefault="00B93A26">
      <w:r>
        <w:rPr>
          <w:noProof/>
        </w:rPr>
        <w:drawing>
          <wp:inline distT="0" distB="0" distL="0" distR="0" wp14:anchorId="6D4E45B8" wp14:editId="12908E4D">
            <wp:extent cx="5572125" cy="28575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12A" w:rsidRDefault="00E0317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3630304</wp:posOffset>
                </wp:positionH>
                <wp:positionV relativeFrom="paragraph">
                  <wp:posOffset>787040</wp:posOffset>
                </wp:positionV>
                <wp:extent cx="2736215" cy="1166495"/>
                <wp:effectExtent l="590550" t="0" r="45085" b="33655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215" cy="1166495"/>
                        </a:xfrm>
                        <a:prstGeom prst="cloudCallout">
                          <a:avLst>
                            <a:gd name="adj1" fmla="val -70212"/>
                            <a:gd name="adj2" fmla="val 44222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171" w:rsidRPr="00E03171" w:rsidRDefault="00E03171" w:rsidP="00E0317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 have two sides that are cut back.  They are next to each other not across from each other.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1" o:spid="_x0000_s1029" type="#_x0000_t106" style="position:absolute;margin-left:285.85pt;margin-top:61.95pt;width:215.45pt;height:91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" adj="-4366,20352" filled="f" strokecolor="#243f60 [1604]" strokeweight="1pt">
                <v:textbox>
                  <w:txbxContent>
                    <w:p w:rsidR="00E03171" w:rsidRPr="00E03171" w:rsidRDefault="00E03171" w:rsidP="00E0317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 have two sides that are cut back.  They are next to each other not across from each other.</w:t>
                      </w:r>
                    </w:p>
                  </w:txbxContent>
                </v:textbox>
              </v:shape>
            </w:pict>
          </mc:Fallback>
        </mc:AlternateContent>
      </w:r>
      <w:r w:rsidR="0036612A">
        <w:rPr>
          <w:noProof/>
        </w:rPr>
        <w:drawing>
          <wp:inline distT="0" distB="0" distL="0" distR="0" wp14:anchorId="11AC4F76" wp14:editId="1A711F63">
            <wp:extent cx="4953000" cy="2838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5FA" w:rsidRPr="006D55FA" w:rsidRDefault="00DA1377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4312693</wp:posOffset>
                </wp:positionH>
                <wp:positionV relativeFrom="paragraph">
                  <wp:posOffset>0</wp:posOffset>
                </wp:positionV>
                <wp:extent cx="2633345" cy="1814830"/>
                <wp:effectExtent l="533400" t="0" r="33655" b="33020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345" cy="1814830"/>
                        </a:xfrm>
                        <a:prstGeom prst="cloudCallout">
                          <a:avLst>
                            <a:gd name="adj1" fmla="val -68047"/>
                            <a:gd name="adj2" fmla="val -4294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377" w:rsidRPr="00DA1377" w:rsidRDefault="00DA1377" w:rsidP="00DA13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Notice I have two different size holes.  Dimension a point in a corner and then use the rectangular pattern tool to create the rest of the points.  Then use the hole tool to create each hole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2" o:spid="_x0000_s1030" type="#_x0000_t106" style="position:absolute;margin-left:339.6pt;margin-top:0;width:207.35pt;height:14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" adj="-3898,9872" filled="f" strokecolor="#243f60 [1604]" strokeweight="1pt">
                <v:textbox>
                  <w:txbxContent>
                    <w:p w:rsidR="00DA1377" w:rsidRPr="00DA1377" w:rsidRDefault="00DA1377" w:rsidP="00DA137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Notice I have two different size holes.  Dimension a point in a corner and then use the rectangular pattern tool to create the rest of the points.  Then use the hole tool to create each hole</w:t>
                      </w:r>
                    </w:p>
                  </w:txbxContent>
                </v:textbox>
              </v:shape>
            </w:pict>
          </mc:Fallback>
        </mc:AlternateContent>
      </w:r>
      <w:r w:rsidR="006D55FA">
        <w:rPr>
          <w:noProof/>
        </w:rPr>
        <w:drawing>
          <wp:inline distT="0" distB="0" distL="0" distR="0" wp14:anchorId="18C0EA96" wp14:editId="20CA3B50">
            <wp:extent cx="5229225" cy="44291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55FA" w:rsidRPr="006D55FA">
        <w:rPr>
          <w:b/>
          <w:sz w:val="28"/>
        </w:rPr>
        <w:t>Base Plat</w:t>
      </w:r>
      <w:bookmarkStart w:id="0" w:name="_GoBack"/>
      <w:bookmarkEnd w:id="0"/>
      <w:r w:rsidR="006D55FA" w:rsidRPr="006D55FA">
        <w:rPr>
          <w:b/>
          <w:sz w:val="28"/>
        </w:rPr>
        <w:t>e</w:t>
      </w:r>
    </w:p>
    <w:p w:rsidR="006D55FA" w:rsidRDefault="006D55FA"/>
    <w:p w:rsidR="00CD72E2" w:rsidRDefault="00CD72E2">
      <w:r>
        <w:rPr>
          <w:b/>
        </w:rPr>
        <w:t>Drawing</w:t>
      </w:r>
    </w:p>
    <w:p w:rsidR="00CD72E2" w:rsidRPr="00CD72E2" w:rsidRDefault="00CD72E2">
      <w:r>
        <w:t xml:space="preserve">Create a drawing of the Crank Arm.  It must show the top, front, right and </w:t>
      </w:r>
      <w:proofErr w:type="spellStart"/>
      <w:r>
        <w:t>iso</w:t>
      </w:r>
      <w:proofErr w:type="spellEnd"/>
      <w:r>
        <w:t xml:space="preserve"> views, correctly dimensioned.  Extra credit will </w:t>
      </w:r>
      <w:r w:rsidR="00CE12E6">
        <w:t xml:space="preserve">be given if the </w:t>
      </w:r>
      <w:proofErr w:type="gramStart"/>
      <w:r w:rsidR="00CE12E6">
        <w:t>hole</w:t>
      </w:r>
      <w:proofErr w:type="gramEnd"/>
      <w:r w:rsidR="00CE12E6">
        <w:t xml:space="preserve"> siz</w:t>
      </w:r>
      <w:r>
        <w:t>e</w:t>
      </w:r>
      <w:r w:rsidR="00CE12E6">
        <w:t>s</w:t>
      </w:r>
      <w:r>
        <w:t xml:space="preserve"> and types a</w:t>
      </w:r>
      <w:r w:rsidR="006D55FA">
        <w:t>re shown as in the drawing above.</w:t>
      </w:r>
    </w:p>
    <w:sectPr w:rsidR="00CD72E2" w:rsidRPr="00CD72E2" w:rsidSect="005922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53"/>
    <w:rsid w:val="00201D8C"/>
    <w:rsid w:val="0036612A"/>
    <w:rsid w:val="00592253"/>
    <w:rsid w:val="006C1C29"/>
    <w:rsid w:val="006D55FA"/>
    <w:rsid w:val="006E3333"/>
    <w:rsid w:val="008F5E49"/>
    <w:rsid w:val="009D54F4"/>
    <w:rsid w:val="00B93A26"/>
    <w:rsid w:val="00B9403E"/>
    <w:rsid w:val="00CD72E2"/>
    <w:rsid w:val="00CE12E6"/>
    <w:rsid w:val="00DA1377"/>
    <w:rsid w:val="00E03171"/>
    <w:rsid w:val="00F2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11</cp:revision>
  <dcterms:created xsi:type="dcterms:W3CDTF">2012-12-13T02:29:00Z</dcterms:created>
  <dcterms:modified xsi:type="dcterms:W3CDTF">2013-12-13T03:55:00Z</dcterms:modified>
</cp:coreProperties>
</file>